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F0" w:rsidRPr="00242F8D" w:rsidRDefault="004476F0" w:rsidP="004476F0">
      <w:pPr>
        <w:widowControl/>
        <w:shd w:val="clear" w:color="auto" w:fill="FFFFFF"/>
        <w:spacing w:line="275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b/>
          <w:bCs/>
          <w:color w:val="000000"/>
          <w:sz w:val="32"/>
          <w:szCs w:val="32"/>
        </w:rPr>
        <w:t>XCGC-F2020005</w:t>
      </w:r>
      <w:r w:rsidRPr="00242F8D">
        <w:rPr>
          <w:b/>
          <w:bCs/>
          <w:color w:val="000000"/>
          <w:sz w:val="32"/>
          <w:szCs w:val="32"/>
        </w:rPr>
        <w:t>河南省中联即送网络科技有限公司</w:t>
      </w:r>
      <w:r w:rsidRPr="00242F8D">
        <w:rPr>
          <w:b/>
          <w:bCs/>
          <w:color w:val="000000"/>
          <w:sz w:val="32"/>
          <w:szCs w:val="32"/>
        </w:rPr>
        <w:t>“</w:t>
      </w:r>
      <w:r w:rsidRPr="00242F8D">
        <w:rPr>
          <w:b/>
          <w:bCs/>
          <w:color w:val="000000"/>
          <w:sz w:val="32"/>
          <w:szCs w:val="32"/>
        </w:rPr>
        <w:t>河南省中联即送网络科技有限公司办公楼装饰改造工程</w:t>
      </w:r>
      <w:r w:rsidRPr="00242F8D">
        <w:rPr>
          <w:b/>
          <w:bCs/>
          <w:color w:val="000000"/>
          <w:sz w:val="32"/>
          <w:szCs w:val="32"/>
        </w:rPr>
        <w:t>”</w:t>
      </w:r>
      <w:r w:rsidR="00242F8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变更公告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一、项目基本情况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（一）首次公告日期：2020年1月9日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（二）项目名称：河南省中联即送网络科技有限公司办公楼装饰改造工程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（三）项目编号：XCGC-F2020005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二、更正事项及内容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（一）因实际情况，该项目开标评标活动暂予延期，其新的开评标时间地点请关注本项目变更公告。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（二）投标人如已缴纳保证金且放弃投标时，可咨询交易见证部，联系电话2968027。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三</w:t>
      </w:r>
      <w:r w:rsidRPr="00242F8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、联系方式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 标 人：河南省中联即送网络科技有限公司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    址：许昌市天宝路中奥鑫天16层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 系 人：孟凡伟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联系电话：15038967326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代理机构：河南招标采购服务有限公司</w:t>
      </w:r>
    </w:p>
    <w:p w:rsidR="00242F8D" w:rsidRPr="00242F8D" w:rsidRDefault="00242F8D" w:rsidP="00242F8D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  址：许昌市城乡一体化示范区芙蓉大道芙蓉商务中心1号楼21层</w:t>
      </w:r>
    </w:p>
    <w:p w:rsidR="004476F0" w:rsidRPr="00242F8D" w:rsidRDefault="00242F8D" w:rsidP="00242F8D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 系 人：刘女士    联系电话： 13938779030</w:t>
      </w:r>
    </w:p>
    <w:p w:rsidR="004476F0" w:rsidRPr="004476F0" w:rsidRDefault="004476F0" w:rsidP="00242F8D">
      <w:pPr>
        <w:widowControl/>
        <w:shd w:val="clear" w:color="auto" w:fill="FFFFFF"/>
        <w:spacing w:line="275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4476F0">
        <w:rPr>
          <w:rFonts w:ascii="宋体" w:eastAsia="宋体" w:hAnsi="宋体" w:cs="宋体"/>
          <w:bCs/>
          <w:color w:val="000000"/>
          <w:kern w:val="0"/>
          <w:sz w:val="32"/>
          <w:szCs w:val="32"/>
        </w:rPr>
        <w:t>河南省中联即送网络科技有限公司</w:t>
      </w:r>
    </w:p>
    <w:p w:rsidR="004476F0" w:rsidRDefault="004476F0" w:rsidP="004476F0">
      <w:pPr>
        <w:widowControl/>
        <w:shd w:val="clear" w:color="auto" w:fill="FFFFFF"/>
        <w:spacing w:line="275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2020年2月3日</w:t>
      </w:r>
    </w:p>
    <w:sectPr w:rsidR="004476F0" w:rsidSect="00745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D1" w:rsidRDefault="006834D1" w:rsidP="004476F0">
      <w:r>
        <w:separator/>
      </w:r>
    </w:p>
  </w:endnote>
  <w:endnote w:type="continuationSeparator" w:id="1">
    <w:p w:rsidR="006834D1" w:rsidRDefault="006834D1" w:rsidP="00447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D1" w:rsidRDefault="006834D1" w:rsidP="004476F0">
      <w:r>
        <w:separator/>
      </w:r>
    </w:p>
  </w:footnote>
  <w:footnote w:type="continuationSeparator" w:id="1">
    <w:p w:rsidR="006834D1" w:rsidRDefault="006834D1" w:rsidP="00447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6F0"/>
    <w:rsid w:val="00242F8D"/>
    <w:rsid w:val="004476F0"/>
    <w:rsid w:val="006834D1"/>
    <w:rsid w:val="0074530C"/>
    <w:rsid w:val="00C5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6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6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511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221551466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6905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291907697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河南招标采购服务有限公司:河南招标采购服务有限公司</dc:creator>
  <cp:keywords/>
  <dc:description/>
  <cp:lastModifiedBy>河南招标采购服务有限公司:河南招标采购服务有限公司</cp:lastModifiedBy>
  <cp:revision>5</cp:revision>
  <dcterms:created xsi:type="dcterms:W3CDTF">2020-02-02T04:39:00Z</dcterms:created>
  <dcterms:modified xsi:type="dcterms:W3CDTF">2020-02-02T05:43:00Z</dcterms:modified>
</cp:coreProperties>
</file>