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</w:rPr>
      </w:pPr>
      <w:r>
        <w:rPr>
          <w:rFonts w:hint="eastAsia"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  <w:lang w:val="en-US" w:eastAsia="zh-CN"/>
        </w:rPr>
        <w:t>禹州市广播电视台176平米新闻演播室系统采购项目</w:t>
      </w:r>
      <w:r>
        <w:rPr>
          <w:rFonts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</w:rPr>
        <w:t>评标报告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641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ind w:firstLine="320" w:firstLineChars="100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禹州市广播电视台176平米新闻演播室系统采购项目</w:t>
      </w:r>
    </w:p>
    <w:p>
      <w:pPr>
        <w:spacing w:line="600" w:lineRule="exact"/>
        <w:ind w:firstLine="320" w:firstLineChars="100"/>
        <w:jc w:val="both"/>
        <w:rPr>
          <w:rFonts w:hint="eastAsia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G2019125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19日9:00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520.0878万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spacing w:line="600" w:lineRule="exact"/>
        <w:ind w:firstLine="320" w:firstLineChars="100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开标结束后，采购人依法对投标人资格进行审查。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(十) 招标公告刊登的媒体：中国政府采购网、河南省政府采购网、许昌市政府采购网、全国公共资源交易平台（河南省·许昌市）。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5"/>
        <w:tblW w:w="9196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234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23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河南众之洋电子科技有限公司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5121060.00</w:t>
            </w:r>
          </w:p>
        </w:tc>
        <w:tc>
          <w:tcPr>
            <w:tcW w:w="23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90个工作日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郑州中豫视频科技有限公司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5088540.00</w:t>
            </w:r>
          </w:p>
        </w:tc>
        <w:tc>
          <w:tcPr>
            <w:tcW w:w="23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90个工作日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河南捷视电子科技有限公司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4885061.00</w:t>
            </w:r>
          </w:p>
        </w:tc>
        <w:tc>
          <w:tcPr>
            <w:tcW w:w="23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90个工作日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郑州科盟电子技术有限公司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5070858.00</w:t>
            </w:r>
          </w:p>
        </w:tc>
        <w:tc>
          <w:tcPr>
            <w:tcW w:w="23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90个工作日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324" w:right="0" w:firstLine="30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625" w:leftChars="0"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四家投标人均通过了资格审查。</w:t>
      </w:r>
    </w:p>
    <w:tbl>
      <w:tblPr>
        <w:tblStyle w:val="5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河南众之洋电子科技有限公司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郑州中豫视频科技有限公司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河南捷视电子科技有限公司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郑州科盟电子技术有限公司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0" w:right="0" w:firstLine="641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left="0" w:right="0" w:firstLine="627"/>
        <w:jc w:val="left"/>
        <w:textAlignment w:val="auto"/>
        <w:rPr>
          <w:rFonts w:hint="eastAsia" w:eastAsia="仿宋"/>
          <w:b w:val="0"/>
          <w:i w:val="0"/>
          <w:color w:val="FF0000"/>
          <w:lang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四家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投标人均通过符合性审查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left="0" w:right="0" w:firstLine="627"/>
        <w:jc w:val="left"/>
        <w:textAlignment w:val="auto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经过评审委员会对报价、商务部分和技术部分的综合评比，各个投标人得分情况如下：</w:t>
      </w:r>
    </w:p>
    <w:tbl>
      <w:tblPr>
        <w:tblStyle w:val="5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620"/>
        <w:gridCol w:w="1725"/>
        <w:gridCol w:w="1800"/>
        <w:gridCol w:w="234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zCs w:val="24"/>
                <w:lang w:val="en-US" w:eastAsia="zh-CN"/>
              </w:rPr>
              <w:t>河南众之洋电子科技有限公司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18分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32分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47.70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51.7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6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47.70</w:t>
            </w:r>
          </w:p>
        </w:tc>
        <w:tc>
          <w:tcPr>
            <w:tcW w:w="1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51.7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47.70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52.2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47.70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52.2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47.70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52.2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52.00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5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620"/>
        <w:gridCol w:w="1725"/>
        <w:gridCol w:w="1800"/>
        <w:gridCol w:w="234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/>
                <w:lang w:val="en-US" w:eastAsia="zh-CN"/>
              </w:rPr>
              <w:t>郑州中豫视频科技有限公司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18分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32分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48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6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48</w:t>
            </w:r>
          </w:p>
        </w:tc>
        <w:tc>
          <w:tcPr>
            <w:tcW w:w="1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8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48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9.5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61.5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48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9.5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61.5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48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9.5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61.5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60.7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5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620"/>
        <w:gridCol w:w="1725"/>
        <w:gridCol w:w="1800"/>
        <w:gridCol w:w="234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/>
                <w:lang w:val="en-US" w:eastAsia="zh-CN"/>
              </w:rPr>
              <w:t>河南捷视电子科技有限公司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18分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32分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16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31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6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50</w:t>
            </w:r>
          </w:p>
        </w:tc>
        <w:tc>
          <w:tcPr>
            <w:tcW w:w="1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16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29.5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95.5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16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32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16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32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16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31.5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97.5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97.2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5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620"/>
        <w:gridCol w:w="1725"/>
        <w:gridCol w:w="1800"/>
        <w:gridCol w:w="234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/>
                <w:lang w:val="en-US" w:eastAsia="zh-CN"/>
              </w:rPr>
              <w:t>郑州科盟电子技术有限公司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18分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32分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48.17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55.17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6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48.17</w:t>
            </w:r>
          </w:p>
        </w:tc>
        <w:tc>
          <w:tcPr>
            <w:tcW w:w="1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55.17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48.17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56.17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48.17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55.17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48.17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6.5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55.67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55.47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240" w:lineRule="auto"/>
        <w:ind w:right="0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（三）最终得分如下：</w:t>
      </w:r>
    </w:p>
    <w:tbl>
      <w:tblPr>
        <w:tblStyle w:val="5"/>
        <w:tblpPr w:leftFromText="180" w:rightFromText="180" w:vertAnchor="text" w:horzAnchor="page" w:tblpX="1460" w:tblpY="113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4125"/>
        <w:gridCol w:w="1625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737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412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投标商名称</w:t>
            </w:r>
          </w:p>
        </w:tc>
        <w:tc>
          <w:tcPr>
            <w:tcW w:w="162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最终得分</w:t>
            </w:r>
          </w:p>
        </w:tc>
        <w:tc>
          <w:tcPr>
            <w:tcW w:w="103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173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1</w:t>
            </w:r>
          </w:p>
        </w:tc>
        <w:tc>
          <w:tcPr>
            <w:tcW w:w="4125" w:type="dxa"/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河南捷视电子科技有限公司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97.20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173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2</w:t>
            </w:r>
          </w:p>
        </w:tc>
        <w:tc>
          <w:tcPr>
            <w:tcW w:w="4125" w:type="dxa"/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郑州中豫视频科技有限公司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60.70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173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3</w:t>
            </w:r>
          </w:p>
        </w:tc>
        <w:tc>
          <w:tcPr>
            <w:tcW w:w="4125" w:type="dxa"/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郑州科盟电子技术有限公司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55.47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173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4</w:t>
            </w:r>
          </w:p>
        </w:tc>
        <w:tc>
          <w:tcPr>
            <w:tcW w:w="4125" w:type="dxa"/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河南众之洋电子科技有限公司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52.00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4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五、评标委员会推荐中标候选人（或采购人授权确定中标人）情况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第一中标候选人：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河南捷视电子科技有限公司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郑州市管城区紫荆山路东、南仓街南14幢2单元10层1007号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电话：0371-66830731        邮政编号：450000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4885061.00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郑州中豫视频科技有限公司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郑州市金水区花园北路与连霍高速交叉口河南电视台8号演播厅407、409号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电话：0371-65982928         邮政编号：450008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5088540.00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郑州科盟电子技术有限公司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郑州市金水区鑫苑路18号鑫苑名家豪景阁49号楼东一单元10号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电话：0371-65823178        邮政编号：450000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5070858.00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    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default" w:ascii="宋体" w:hAnsi="宋体" w:eastAsia="仿宋" w:cs="宋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5440" w:firstLineChars="170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2019年7月23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D3A40"/>
    <w:multiLevelType w:val="singleLevel"/>
    <w:tmpl w:val="11ED3A4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2A89206"/>
    <w:multiLevelType w:val="singleLevel"/>
    <w:tmpl w:val="52A8920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0E61B3"/>
    <w:rsid w:val="06085E8B"/>
    <w:rsid w:val="08D75275"/>
    <w:rsid w:val="091D1846"/>
    <w:rsid w:val="0E3D02A4"/>
    <w:rsid w:val="0F6B7734"/>
    <w:rsid w:val="12BB5366"/>
    <w:rsid w:val="144A3A3E"/>
    <w:rsid w:val="15221985"/>
    <w:rsid w:val="15FC2A9B"/>
    <w:rsid w:val="17D926FA"/>
    <w:rsid w:val="1D863BDB"/>
    <w:rsid w:val="1E196947"/>
    <w:rsid w:val="219845BA"/>
    <w:rsid w:val="22034C9F"/>
    <w:rsid w:val="22BF2B0F"/>
    <w:rsid w:val="28B2034C"/>
    <w:rsid w:val="29B06DA3"/>
    <w:rsid w:val="2D080062"/>
    <w:rsid w:val="2ED67925"/>
    <w:rsid w:val="2F692846"/>
    <w:rsid w:val="313C2C12"/>
    <w:rsid w:val="31534C8B"/>
    <w:rsid w:val="321D771D"/>
    <w:rsid w:val="3A745AA5"/>
    <w:rsid w:val="3C2C4265"/>
    <w:rsid w:val="3CC736A9"/>
    <w:rsid w:val="42A668D7"/>
    <w:rsid w:val="463B1FB6"/>
    <w:rsid w:val="4D565D01"/>
    <w:rsid w:val="5198609B"/>
    <w:rsid w:val="55F515B1"/>
    <w:rsid w:val="563F1657"/>
    <w:rsid w:val="575E34E9"/>
    <w:rsid w:val="59743366"/>
    <w:rsid w:val="5DE74906"/>
    <w:rsid w:val="5E943DC4"/>
    <w:rsid w:val="62094375"/>
    <w:rsid w:val="62DF2949"/>
    <w:rsid w:val="63B02821"/>
    <w:rsid w:val="64207847"/>
    <w:rsid w:val="6F7613B8"/>
    <w:rsid w:val="6FC82958"/>
    <w:rsid w:val="701800CB"/>
    <w:rsid w:val="75B75AFB"/>
    <w:rsid w:val="763860D4"/>
    <w:rsid w:val="7AAE5BAF"/>
    <w:rsid w:val="7AC65398"/>
    <w:rsid w:val="7AD02F53"/>
    <w:rsid w:val="7DA1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  <w:sz w:val="18"/>
      <w:szCs w:val="18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CC0000"/>
    </w:rPr>
  </w:style>
  <w:style w:type="character" w:customStyle="1" w:styleId="14">
    <w:name w:val="red3"/>
    <w:basedOn w:val="7"/>
    <w:qFormat/>
    <w:uiPriority w:val="0"/>
    <w:rPr>
      <w:color w:val="FF0000"/>
    </w:rPr>
  </w:style>
  <w:style w:type="character" w:customStyle="1" w:styleId="15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6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b-jt"/>
    <w:basedOn w:val="7"/>
    <w:qFormat/>
    <w:uiPriority w:val="0"/>
  </w:style>
  <w:style w:type="character" w:customStyle="1" w:styleId="19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0">
    <w:name w:val="right"/>
    <w:basedOn w:val="7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song</cp:lastModifiedBy>
  <cp:lastPrinted>2019-07-17T07:41:00Z</cp:lastPrinted>
  <dcterms:modified xsi:type="dcterms:W3CDTF">2019-07-22T23:54:11Z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