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A9" w:rsidRDefault="00BA50A9" w:rsidP="00841EDC">
      <w:pPr>
        <w:spacing w:line="480" w:lineRule="auto"/>
        <w:jc w:val="center"/>
        <w:rPr>
          <w:rFonts w:hAnsi="宋体"/>
          <w:b/>
          <w:bCs/>
          <w:w w:val="91"/>
          <w:kern w:val="0"/>
          <w:sz w:val="28"/>
          <w:szCs w:val="28"/>
        </w:rPr>
      </w:pPr>
      <w:r w:rsidRPr="00BA50A9">
        <w:rPr>
          <w:rFonts w:hAnsi="宋体" w:hint="eastAsia"/>
          <w:b/>
          <w:bCs/>
          <w:w w:val="91"/>
          <w:kern w:val="0"/>
          <w:sz w:val="28"/>
          <w:szCs w:val="28"/>
        </w:rPr>
        <w:t>禹州市</w:t>
      </w:r>
      <w:r w:rsidRPr="00BA50A9">
        <w:rPr>
          <w:rFonts w:hAnsi="宋体" w:hint="eastAsia"/>
          <w:b/>
          <w:bCs/>
          <w:w w:val="91"/>
          <w:kern w:val="0"/>
          <w:sz w:val="28"/>
          <w:szCs w:val="28"/>
        </w:rPr>
        <w:t>2018</w:t>
      </w:r>
      <w:r w:rsidRPr="00BA50A9">
        <w:rPr>
          <w:rFonts w:hAnsi="宋体" w:hint="eastAsia"/>
          <w:b/>
          <w:bCs/>
          <w:w w:val="91"/>
          <w:kern w:val="0"/>
          <w:sz w:val="28"/>
          <w:szCs w:val="28"/>
        </w:rPr>
        <w:t>年农村环境综合整治项目（一）</w:t>
      </w:r>
    </w:p>
    <w:p w:rsidR="00841EDC" w:rsidRPr="001C5008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1C5008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1147"/>
        <w:gridCol w:w="2672"/>
        <w:gridCol w:w="771"/>
        <w:gridCol w:w="322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BA50A9" w:rsidP="00A4792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禹州市</w:t>
            </w:r>
            <w:r>
              <w:rPr>
                <w:rFonts w:hAnsi="宋体" w:hint="eastAsia"/>
                <w:bCs/>
                <w:color w:val="000000"/>
                <w:szCs w:val="21"/>
              </w:rPr>
              <w:t>2018</w:t>
            </w:r>
            <w:r>
              <w:rPr>
                <w:rFonts w:hAnsi="宋体" w:hint="eastAsia"/>
                <w:bCs/>
                <w:color w:val="000000"/>
                <w:szCs w:val="21"/>
              </w:rPr>
              <w:t>年农村环境综合整治项目（一）</w:t>
            </w:r>
            <w:r w:rsidR="00F9112B">
              <w:rPr>
                <w:rFonts w:ascii="宋体" w:hAnsi="宋体" w:hint="eastAsia"/>
                <w:bCs/>
                <w:color w:val="000000"/>
              </w:rPr>
              <w:t>第</w:t>
            </w:r>
            <w:r w:rsidR="00A4792B">
              <w:rPr>
                <w:rFonts w:ascii="宋体" w:hAnsi="宋体" w:hint="eastAsia"/>
                <w:bCs/>
                <w:color w:val="000000"/>
              </w:rPr>
              <w:t>1</w:t>
            </w:r>
            <w:r w:rsidR="00F9112B">
              <w:rPr>
                <w:rFonts w:ascii="宋体" w:hAnsi="宋体" w:hint="eastAsia"/>
                <w:bCs/>
                <w:color w:val="000000"/>
              </w:rPr>
              <w:t>标段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BA50A9" w:rsidP="00565F2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</w:rPr>
              <w:t>JSGC-SZ-2018162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6A3C23" w:rsidP="00A4792B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禹州市</w:t>
            </w:r>
            <w:r w:rsidR="00A4792B" w:rsidRPr="00133C0A">
              <w:rPr>
                <w:rFonts w:hAnsi="宋体" w:hint="eastAsia"/>
                <w:bCs/>
                <w:color w:val="000000"/>
                <w:szCs w:val="21"/>
              </w:rPr>
              <w:t>环境保护局</w:t>
            </w:r>
          </w:p>
        </w:tc>
      </w:tr>
      <w:tr w:rsidR="00841EDC" w:rsidRPr="00CF6E0C" w:rsidTr="004904B7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841EDC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公</w:t>
            </w:r>
            <w:r w:rsidR="00A90D53" w:rsidRPr="00133C0A">
              <w:rPr>
                <w:rFonts w:hAnsi="宋体" w:hint="eastAsia"/>
                <w:bCs/>
                <w:color w:val="000000"/>
                <w:szCs w:val="21"/>
              </w:rPr>
              <w:t>开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133C0A" w:rsidRDefault="00841EDC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133C0A" w:rsidRDefault="00BA50A9" w:rsidP="00A70870">
            <w:pPr>
              <w:pStyle w:val="a0"/>
              <w:ind w:firstLineChars="150" w:firstLine="315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1374123.38</w:t>
            </w:r>
            <w:r w:rsidR="00593B88" w:rsidRPr="00133C0A">
              <w:rPr>
                <w:rFonts w:hAnsi="宋体" w:hint="eastAsia"/>
                <w:bCs/>
                <w:color w:val="000000"/>
                <w:szCs w:val="21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841EDC" w:rsidP="00BA50A9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2018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年</w:t>
            </w:r>
            <w:r w:rsidR="00BA50A9" w:rsidRPr="00133C0A">
              <w:rPr>
                <w:rFonts w:hAnsi="宋体" w:hint="eastAsia"/>
                <w:bCs/>
                <w:color w:val="000000"/>
                <w:szCs w:val="21"/>
              </w:rPr>
              <w:t>8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月</w:t>
            </w:r>
            <w:r w:rsidR="00F30150" w:rsidRPr="00133C0A">
              <w:rPr>
                <w:rFonts w:hAnsi="宋体" w:hint="eastAsia"/>
                <w:bCs/>
                <w:color w:val="000000"/>
                <w:szCs w:val="21"/>
              </w:rPr>
              <w:t>2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日</w:t>
            </w:r>
            <w:r w:rsidR="00F30150" w:rsidRPr="00133C0A">
              <w:rPr>
                <w:rFonts w:hAnsi="宋体" w:hint="eastAsia"/>
                <w:bCs/>
                <w:color w:val="000000"/>
                <w:szCs w:val="21"/>
              </w:rPr>
              <w:t>10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133C0A" w:rsidRDefault="00841EDC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133C0A" w:rsidRDefault="00841EDC" w:rsidP="006A3C23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禹州市公共资源交易中心开标</w:t>
            </w:r>
            <w:r w:rsidR="006A3C23" w:rsidRPr="00133C0A">
              <w:rPr>
                <w:rFonts w:hAnsi="宋体" w:hint="eastAsia"/>
                <w:bCs/>
                <w:color w:val="000000"/>
                <w:szCs w:val="21"/>
              </w:rPr>
              <w:t>1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DF4183" w:rsidP="00133C0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/>
                <w:bCs/>
                <w:color w:val="000000"/>
                <w:szCs w:val="21"/>
              </w:rPr>
              <w:t>项目区位于禹州市</w:t>
            </w:r>
            <w:r w:rsidR="00BA50A9">
              <w:rPr>
                <w:rFonts w:hAnsi="宋体" w:hint="eastAsia"/>
                <w:bCs/>
                <w:color w:val="000000"/>
                <w:szCs w:val="21"/>
              </w:rPr>
              <w:t>方山镇迎水阁村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BA50A9" w:rsidP="00133C0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阳光工程项目管理有限公司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BA50A9" w:rsidP="00133C0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杨会杰、赵芳、石晓菊、陈晓倩、樊迎菊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BA50A9" w:rsidP="00133C0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综合计分法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BA50A9" w:rsidP="00133C0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河南志鹏水利水电工程有限公司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BA50A9" w:rsidP="00B40909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市政公用工程施工总承包贰级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BA50A9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1369729.53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4904B7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133C0A" w:rsidRDefault="00841EDC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133C0A" w:rsidRDefault="00BA50A9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80</w:t>
            </w:r>
            <w:r w:rsidR="00841EDC" w:rsidRPr="00133C0A">
              <w:rPr>
                <w:rFonts w:hAnsi="宋体" w:hint="eastAsia"/>
                <w:bCs/>
                <w:color w:val="000000"/>
                <w:szCs w:val="21"/>
              </w:rPr>
              <w:t>日历天</w:t>
            </w:r>
          </w:p>
        </w:tc>
      </w:tr>
      <w:tr w:rsidR="004D6645" w:rsidRPr="00CF6E0C" w:rsidTr="00F9112B">
        <w:trPr>
          <w:trHeight w:val="506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Pr="00CF6E0C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Pr="00CF6E0C" w:rsidRDefault="004D6645" w:rsidP="0012791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4D6645" w:rsidP="00F9112B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邵朋、工程师、建造师证贰级、证书编号：豫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241121226702</w:t>
            </w:r>
          </w:p>
        </w:tc>
      </w:tr>
      <w:tr w:rsidR="004D6645" w:rsidRPr="00CF6E0C" w:rsidTr="00F9112B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Pr="00F9112B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4D6645" w:rsidP="00F9112B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李命、工程师、中级职称、证书编号：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C16906040900008</w:t>
            </w:r>
          </w:p>
        </w:tc>
      </w:tr>
      <w:tr w:rsidR="004D6645" w:rsidRPr="00CF6E0C" w:rsidTr="00F9112B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4D6645" w:rsidP="00F9112B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宋卫东、助工、初级、证书编号：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41011041500023</w:t>
            </w:r>
          </w:p>
        </w:tc>
      </w:tr>
      <w:tr w:rsidR="004D6645" w:rsidRPr="00CF6E0C" w:rsidTr="00932F28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4D6645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马孟丽、助工、初级、证书编号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:41011091500022</w:t>
            </w:r>
          </w:p>
        </w:tc>
      </w:tr>
      <w:tr w:rsidR="004D6645" w:rsidRPr="00CF6E0C" w:rsidTr="00932F28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4D6645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吕红生、助工、初级、证书编号：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H41010011500055</w:t>
            </w:r>
          </w:p>
        </w:tc>
      </w:tr>
      <w:tr w:rsidR="004D6645" w:rsidRPr="00CF6E0C" w:rsidTr="00932F28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4D6645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杜建立、助工、初级、证书编号：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41011141500031</w:t>
            </w:r>
          </w:p>
        </w:tc>
      </w:tr>
      <w:tr w:rsidR="004D6645" w:rsidRPr="00CF6E0C" w:rsidTr="00932F28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4D6645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吴鹏飞、助工、初级、证书编号：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H41010041500027</w:t>
            </w:r>
          </w:p>
        </w:tc>
      </w:tr>
      <w:tr w:rsidR="004D6645" w:rsidRPr="00CF6E0C" w:rsidTr="00932F28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4D6645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尚保成、造价师证、初级、证书编号：建【造】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01410000762</w:t>
            </w:r>
          </w:p>
        </w:tc>
      </w:tr>
      <w:tr w:rsidR="004D6645" w:rsidRPr="00CF6E0C" w:rsidTr="00F9112B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4D6645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张舍、工程师、初级、证书编号：建【造】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16410000485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133C0A" w:rsidRDefault="00E8207F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857F1F" w:rsidRDefault="00857F1F" w:rsidP="00CF276F">
      <w:pPr>
        <w:pStyle w:val="a0"/>
        <w:ind w:firstLineChars="0" w:firstLine="0"/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1147"/>
        <w:gridCol w:w="2672"/>
        <w:gridCol w:w="771"/>
        <w:gridCol w:w="3220"/>
      </w:tblGrid>
      <w:tr w:rsidR="00A4792B" w:rsidRPr="00CF6E0C" w:rsidTr="002F752A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CF6E0C" w:rsidRDefault="00A4792B" w:rsidP="002F752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CF6E0C" w:rsidRDefault="00A4792B" w:rsidP="00A4792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禹州市</w:t>
            </w:r>
            <w:r>
              <w:rPr>
                <w:rFonts w:hAnsi="宋体" w:hint="eastAsia"/>
                <w:bCs/>
                <w:color w:val="000000"/>
                <w:szCs w:val="21"/>
              </w:rPr>
              <w:t>2018</w:t>
            </w:r>
            <w:r>
              <w:rPr>
                <w:rFonts w:hAnsi="宋体" w:hint="eastAsia"/>
                <w:bCs/>
                <w:color w:val="000000"/>
                <w:szCs w:val="21"/>
              </w:rPr>
              <w:t>年农村环境综合整治项目（一）</w:t>
            </w:r>
            <w:r>
              <w:rPr>
                <w:rFonts w:ascii="宋体" w:hAnsi="宋体" w:hint="eastAsia"/>
                <w:bCs/>
                <w:color w:val="000000"/>
              </w:rPr>
              <w:t>第2标段</w:t>
            </w:r>
          </w:p>
        </w:tc>
      </w:tr>
      <w:tr w:rsidR="00A4792B" w:rsidRPr="00CF6E0C" w:rsidTr="002F752A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133C0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A4792B" w:rsidP="00133C0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/>
                <w:bCs/>
                <w:color w:val="000000"/>
                <w:szCs w:val="21"/>
              </w:rPr>
              <w:t>JSGC-SZ-2018162</w:t>
            </w:r>
          </w:p>
        </w:tc>
      </w:tr>
      <w:tr w:rsidR="00A4792B" w:rsidRPr="00CF6E0C" w:rsidTr="002F752A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A4792B" w:rsidP="00A4792B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禹州市环境保护局</w:t>
            </w:r>
          </w:p>
        </w:tc>
      </w:tr>
      <w:tr w:rsidR="00A4792B" w:rsidRPr="00CF6E0C" w:rsidTr="002F752A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公开招标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5B5E43" w:rsidP="00A4792B">
            <w:pPr>
              <w:pStyle w:val="a0"/>
              <w:ind w:firstLineChars="150" w:firstLine="315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2990180.63</w:t>
            </w:r>
            <w:r w:rsidR="00A4792B" w:rsidRPr="00133C0A">
              <w:rPr>
                <w:rFonts w:hAnsi="宋体" w:hint="eastAsia"/>
                <w:bCs/>
                <w:color w:val="000000"/>
                <w:szCs w:val="21"/>
              </w:rPr>
              <w:t>元</w:t>
            </w:r>
          </w:p>
        </w:tc>
      </w:tr>
      <w:tr w:rsidR="00A4792B" w:rsidRPr="00CF6E0C" w:rsidTr="002F752A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2018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年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8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月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2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日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10:00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禹州市公共资源交易中心开标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1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室 </w:t>
            </w:r>
          </w:p>
        </w:tc>
      </w:tr>
      <w:tr w:rsidR="00A4792B" w:rsidRPr="00CF6E0C" w:rsidTr="002F752A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A4792B" w:rsidP="002F752A">
            <w:pPr>
              <w:widowControl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/>
                <w:bCs/>
                <w:color w:val="000000"/>
                <w:szCs w:val="21"/>
              </w:rPr>
              <w:t>项目区位于禹州市</w:t>
            </w:r>
            <w:r w:rsidR="005B5E43" w:rsidRPr="00133C0A">
              <w:rPr>
                <w:rFonts w:hAnsi="宋体" w:hint="eastAsia"/>
                <w:bCs/>
                <w:color w:val="000000"/>
                <w:szCs w:val="21"/>
              </w:rPr>
              <w:t>古城镇大北村</w:t>
            </w:r>
          </w:p>
        </w:tc>
      </w:tr>
      <w:tr w:rsidR="00A4792B" w:rsidRPr="00CF6E0C" w:rsidTr="002F752A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A4792B" w:rsidP="00CA002E">
            <w:pPr>
              <w:widowControl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阳光工程项目管理有限公司</w:t>
            </w:r>
          </w:p>
        </w:tc>
      </w:tr>
      <w:tr w:rsidR="00A4792B" w:rsidRPr="00CF6E0C" w:rsidTr="002F752A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A4792B" w:rsidP="00CA002E">
            <w:pPr>
              <w:widowControl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杨会杰、赵芳、石晓菊、陈晓倩、樊迎菊</w:t>
            </w:r>
          </w:p>
        </w:tc>
      </w:tr>
      <w:tr w:rsidR="00A4792B" w:rsidRPr="00CF6E0C" w:rsidTr="002F752A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A4792B" w:rsidP="00CA002E">
            <w:pPr>
              <w:widowControl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综合计分法</w:t>
            </w:r>
          </w:p>
        </w:tc>
      </w:tr>
      <w:tr w:rsidR="00A4792B" w:rsidRPr="00CF6E0C" w:rsidTr="002F752A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5B5E43" w:rsidP="00CA002E">
            <w:pPr>
              <w:widowControl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河南省帆硕建筑工程有限公司</w:t>
            </w:r>
          </w:p>
        </w:tc>
      </w:tr>
      <w:tr w:rsidR="00A4792B" w:rsidRPr="00CF6E0C" w:rsidTr="002F752A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A4792B" w:rsidP="00CA002E">
            <w:pPr>
              <w:widowControl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市政公用工程施工总承包</w:t>
            </w:r>
            <w:r w:rsidR="005B5E43" w:rsidRPr="00133C0A">
              <w:rPr>
                <w:rFonts w:hAnsi="宋体" w:hint="eastAsia"/>
                <w:bCs/>
                <w:color w:val="000000"/>
                <w:szCs w:val="21"/>
              </w:rPr>
              <w:t>叁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级</w:t>
            </w:r>
          </w:p>
        </w:tc>
      </w:tr>
      <w:tr w:rsidR="00A4792B" w:rsidRPr="00CF6E0C" w:rsidTr="002F752A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F175A5" w:rsidP="00CA002E">
            <w:pPr>
              <w:widowControl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2966103.36</w:t>
            </w:r>
            <w:r w:rsidR="00A4792B" w:rsidRPr="00133C0A">
              <w:rPr>
                <w:rFonts w:hAnsi="宋体" w:hint="eastAsia"/>
                <w:bCs/>
                <w:color w:val="000000"/>
                <w:szCs w:val="21"/>
              </w:rPr>
              <w:t>元</w:t>
            </w:r>
          </w:p>
        </w:tc>
      </w:tr>
      <w:tr w:rsidR="00A4792B" w:rsidRPr="00CF6E0C" w:rsidTr="002F752A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80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日历天</w:t>
            </w:r>
          </w:p>
        </w:tc>
      </w:tr>
      <w:tr w:rsidR="00A4792B" w:rsidRPr="00CF6E0C" w:rsidTr="002F752A">
        <w:trPr>
          <w:trHeight w:val="506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中标人班子配备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项目经理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175A5" w:rsidRPr="00133C0A" w:rsidRDefault="00F175A5" w:rsidP="00F175A5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孙豆豆、助理工程师、建造师贰级、证书编号：豫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241161601043</w:t>
            </w:r>
          </w:p>
        </w:tc>
      </w:tr>
      <w:tr w:rsidR="00A4792B" w:rsidRPr="00CF6E0C" w:rsidTr="002F752A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技术负责人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F175A5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王利杰、工程师、中级、证书编号：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C04666140900041</w:t>
            </w:r>
          </w:p>
        </w:tc>
      </w:tr>
      <w:tr w:rsidR="00A4792B" w:rsidRPr="00CF6E0C" w:rsidTr="002F752A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92B" w:rsidRPr="00133C0A" w:rsidRDefault="00F175A5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专职安全员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F175A5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胡晓迪、助理工程师、安考证、初级、证书编号：豫建安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C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（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2017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）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0504318</w:t>
            </w:r>
          </w:p>
        </w:tc>
      </w:tr>
      <w:tr w:rsidR="00A4792B" w:rsidRPr="00CF6E0C" w:rsidTr="002F752A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92B" w:rsidRPr="00133C0A" w:rsidRDefault="00F175A5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施工员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F175A5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程陶磊、助理工程师、资格证、初级、证书编号：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41171040100052</w:t>
            </w:r>
          </w:p>
        </w:tc>
      </w:tr>
      <w:tr w:rsidR="00A4792B" w:rsidRPr="00CF6E0C" w:rsidTr="002F752A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92B" w:rsidRPr="00133C0A" w:rsidRDefault="00F175A5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资料员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F175A5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张曼玉、助理工程师、资格证、初级、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41151140400281</w:t>
            </w:r>
          </w:p>
        </w:tc>
      </w:tr>
      <w:tr w:rsidR="00A4792B" w:rsidRPr="00CF6E0C" w:rsidTr="002F752A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92B" w:rsidRPr="00133C0A" w:rsidRDefault="00F175A5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质量员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F175A5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樊晓飞、助理工程师、资格证、初级、证书编号：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41161</w:t>
            </w:r>
            <w:r w:rsidR="003617B5" w:rsidRPr="00133C0A">
              <w:rPr>
                <w:rFonts w:hAnsi="宋体" w:hint="eastAsia"/>
                <w:bCs/>
                <w:color w:val="000000"/>
                <w:szCs w:val="21"/>
              </w:rPr>
              <w:t>0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90100689</w:t>
            </w:r>
          </w:p>
        </w:tc>
      </w:tr>
      <w:tr w:rsidR="00A4792B" w:rsidRPr="00CF6E0C" w:rsidTr="002F752A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92B" w:rsidRPr="00133C0A" w:rsidRDefault="00F175A5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造价师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F175A5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王利杰、工程师、注册造价师、中级、证书编号：建【造】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18410008379</w:t>
            </w:r>
          </w:p>
        </w:tc>
      </w:tr>
      <w:tr w:rsidR="00A4792B" w:rsidRPr="00CF6E0C" w:rsidTr="002F752A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92B" w:rsidRPr="00133C0A" w:rsidRDefault="00F175A5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造价师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F175A5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陈现辉、工程师、注册造价师证、中级、</w:t>
            </w:r>
            <w:r w:rsidR="003617B5" w:rsidRPr="00133C0A">
              <w:rPr>
                <w:rFonts w:hAnsi="宋体" w:hint="eastAsia"/>
                <w:bCs/>
                <w:color w:val="000000"/>
                <w:szCs w:val="21"/>
              </w:rPr>
              <w:t>证书编号：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建【造】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17410008236</w:t>
            </w:r>
          </w:p>
        </w:tc>
      </w:tr>
      <w:tr w:rsidR="00A4792B" w:rsidRPr="00CF6E0C" w:rsidTr="002F752A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792B" w:rsidRPr="00133C0A" w:rsidRDefault="00A4792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无行贿记录</w:t>
            </w:r>
          </w:p>
        </w:tc>
      </w:tr>
    </w:tbl>
    <w:p w:rsidR="00A4792B" w:rsidRDefault="00A4792B" w:rsidP="00CF276F">
      <w:pPr>
        <w:pStyle w:val="a0"/>
        <w:ind w:firstLineChars="0" w:firstLine="0"/>
      </w:pPr>
    </w:p>
    <w:p w:rsidR="006309B2" w:rsidRDefault="006309B2" w:rsidP="00CF276F">
      <w:pPr>
        <w:pStyle w:val="a0"/>
        <w:ind w:firstLineChars="0" w:firstLine="0"/>
      </w:pPr>
    </w:p>
    <w:p w:rsidR="006309B2" w:rsidRDefault="006309B2" w:rsidP="00CF276F">
      <w:pPr>
        <w:pStyle w:val="a0"/>
        <w:ind w:firstLineChars="0" w:firstLine="0"/>
      </w:pPr>
    </w:p>
    <w:p w:rsidR="006309B2" w:rsidRDefault="006309B2" w:rsidP="00CF276F">
      <w:pPr>
        <w:pStyle w:val="a0"/>
        <w:ind w:firstLineChars="0" w:firstLine="0"/>
      </w:pPr>
    </w:p>
    <w:p w:rsidR="006309B2" w:rsidRDefault="006309B2" w:rsidP="00CF276F">
      <w:pPr>
        <w:pStyle w:val="a0"/>
        <w:ind w:firstLineChars="0" w:firstLine="0"/>
      </w:pPr>
    </w:p>
    <w:p w:rsidR="006309B2" w:rsidRDefault="006309B2" w:rsidP="00CF276F">
      <w:pPr>
        <w:pStyle w:val="a0"/>
        <w:ind w:firstLineChars="0" w:firstLine="0"/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4"/>
        <w:gridCol w:w="2672"/>
        <w:gridCol w:w="771"/>
        <w:gridCol w:w="3220"/>
      </w:tblGrid>
      <w:tr w:rsidR="006309B2" w:rsidRPr="00CF6E0C" w:rsidTr="002F752A">
        <w:trPr>
          <w:trHeight w:val="397"/>
        </w:trPr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CF6E0C" w:rsidRDefault="006309B2" w:rsidP="002F752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309B2" w:rsidRPr="00CF6E0C" w:rsidRDefault="006309B2" w:rsidP="006309B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禹州市</w:t>
            </w:r>
            <w:r>
              <w:rPr>
                <w:rFonts w:hAnsi="宋体" w:hint="eastAsia"/>
                <w:bCs/>
                <w:color w:val="000000"/>
                <w:szCs w:val="21"/>
              </w:rPr>
              <w:t>2018</w:t>
            </w:r>
            <w:r>
              <w:rPr>
                <w:rFonts w:hAnsi="宋体" w:hint="eastAsia"/>
                <w:bCs/>
                <w:color w:val="000000"/>
                <w:szCs w:val="21"/>
              </w:rPr>
              <w:t>年农村环境综合整治项目（一）</w:t>
            </w:r>
            <w:r>
              <w:rPr>
                <w:rFonts w:ascii="宋体" w:hAnsi="宋体" w:hint="eastAsia"/>
                <w:bCs/>
                <w:color w:val="000000"/>
              </w:rPr>
              <w:t>第3标段</w:t>
            </w:r>
          </w:p>
        </w:tc>
      </w:tr>
      <w:tr w:rsidR="006309B2" w:rsidRPr="00CF6E0C" w:rsidTr="002F752A">
        <w:trPr>
          <w:trHeight w:val="89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133C0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309B2" w:rsidRPr="00133C0A" w:rsidRDefault="006309B2" w:rsidP="00133C0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/>
                <w:bCs/>
                <w:color w:val="000000"/>
                <w:szCs w:val="21"/>
              </w:rPr>
              <w:t>JSGC-SZ-2018162</w:t>
            </w:r>
          </w:p>
        </w:tc>
      </w:tr>
      <w:tr w:rsidR="006309B2" w:rsidRPr="00CF6E0C" w:rsidTr="002F752A">
        <w:trPr>
          <w:trHeight w:val="372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禹州市环境保护局</w:t>
            </w:r>
          </w:p>
        </w:tc>
      </w:tr>
      <w:tr w:rsidR="006309B2" w:rsidRPr="00CF6E0C" w:rsidTr="002F752A">
        <w:trPr>
          <w:trHeight w:val="408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公开招标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309B2" w:rsidRPr="00133C0A" w:rsidRDefault="006309B2" w:rsidP="002F752A">
            <w:pPr>
              <w:pStyle w:val="a0"/>
              <w:ind w:firstLineChars="150" w:firstLine="315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159700.00</w:t>
            </w:r>
            <w:r>
              <w:rPr>
                <w:rFonts w:hAnsi="宋体" w:hint="eastAsia"/>
                <w:bCs/>
                <w:color w:val="000000"/>
                <w:szCs w:val="21"/>
              </w:rPr>
              <w:t>元</w:t>
            </w:r>
          </w:p>
        </w:tc>
      </w:tr>
      <w:tr w:rsidR="006309B2" w:rsidRPr="00CF6E0C" w:rsidTr="002F752A">
        <w:trPr>
          <w:trHeight w:val="506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2018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年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8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月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2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日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10:00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禹州市公共资源交易中心开标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1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室 </w:t>
            </w:r>
          </w:p>
        </w:tc>
      </w:tr>
      <w:tr w:rsidR="006309B2" w:rsidRPr="00CF6E0C" w:rsidTr="002F752A">
        <w:trPr>
          <w:trHeight w:val="560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1E42" w:rsidRPr="00133C0A" w:rsidRDefault="006309B2" w:rsidP="00BA6C78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/>
                <w:bCs/>
                <w:color w:val="000000"/>
                <w:szCs w:val="21"/>
              </w:rPr>
              <w:t>项目区位于禹州市</w:t>
            </w:r>
            <w:r w:rsidR="002C6DDB" w:rsidRPr="00133C0A">
              <w:rPr>
                <w:rFonts w:hAnsi="宋体" w:hint="eastAsia"/>
                <w:bCs/>
                <w:color w:val="000000"/>
                <w:szCs w:val="21"/>
              </w:rPr>
              <w:t>；禹州市</w:t>
            </w:r>
            <w:r w:rsidR="002C6DDB" w:rsidRPr="00133C0A">
              <w:rPr>
                <w:rFonts w:hAnsi="宋体" w:hint="eastAsia"/>
                <w:bCs/>
                <w:color w:val="000000"/>
                <w:szCs w:val="21"/>
              </w:rPr>
              <w:t>2018</w:t>
            </w:r>
            <w:r w:rsidR="002C6DDB" w:rsidRPr="00133C0A">
              <w:rPr>
                <w:rFonts w:hAnsi="宋体" w:hint="eastAsia"/>
                <w:bCs/>
                <w:color w:val="000000"/>
                <w:szCs w:val="21"/>
              </w:rPr>
              <w:t>年农村环境综合整治项目（一）、（二）</w:t>
            </w:r>
          </w:p>
          <w:p w:rsidR="006309B2" w:rsidRPr="00133C0A" w:rsidRDefault="002C6DDB" w:rsidP="00BA6C78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监理</w:t>
            </w:r>
          </w:p>
        </w:tc>
      </w:tr>
      <w:tr w:rsidR="006309B2" w:rsidRPr="00CF6E0C" w:rsidTr="002F752A">
        <w:trPr>
          <w:trHeight w:val="506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阳光工程项目管理有限公司</w:t>
            </w:r>
          </w:p>
        </w:tc>
      </w:tr>
      <w:tr w:rsidR="006309B2" w:rsidRPr="00CF6E0C" w:rsidTr="002F752A">
        <w:trPr>
          <w:trHeight w:val="506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杨会杰、赵芳、石晓菊、陈晓倩、樊迎菊</w:t>
            </w:r>
          </w:p>
        </w:tc>
      </w:tr>
      <w:tr w:rsidR="006309B2" w:rsidRPr="00CF6E0C" w:rsidTr="002F752A">
        <w:trPr>
          <w:trHeight w:val="398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309B2" w:rsidRPr="00133C0A" w:rsidRDefault="006309B2" w:rsidP="00F646F0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综合</w:t>
            </w:r>
            <w:r w:rsidR="00F646F0" w:rsidRPr="00133C0A">
              <w:rPr>
                <w:rFonts w:hAnsi="宋体" w:hint="eastAsia"/>
                <w:bCs/>
                <w:color w:val="000000"/>
                <w:szCs w:val="21"/>
              </w:rPr>
              <w:t>评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分法</w:t>
            </w:r>
          </w:p>
        </w:tc>
      </w:tr>
      <w:tr w:rsidR="006309B2" w:rsidRPr="00CF6E0C" w:rsidTr="002F752A">
        <w:trPr>
          <w:trHeight w:val="404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河南昊之伟建设工程管理有限公司</w:t>
            </w:r>
          </w:p>
        </w:tc>
      </w:tr>
      <w:tr w:rsidR="006309B2" w:rsidRPr="00CF6E0C" w:rsidTr="002F752A">
        <w:trPr>
          <w:trHeight w:val="506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309B2" w:rsidRPr="00133C0A" w:rsidRDefault="006309B2" w:rsidP="002C6DDB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市政公用工程</w:t>
            </w:r>
            <w:r w:rsidR="002C6DDB" w:rsidRPr="00133C0A">
              <w:rPr>
                <w:rFonts w:hAnsi="宋体" w:hint="eastAsia"/>
                <w:bCs/>
                <w:color w:val="000000"/>
                <w:szCs w:val="21"/>
              </w:rPr>
              <w:t>监理甲级</w:t>
            </w:r>
          </w:p>
        </w:tc>
      </w:tr>
      <w:tr w:rsidR="006309B2" w:rsidRPr="00CF6E0C" w:rsidTr="002F752A">
        <w:trPr>
          <w:trHeight w:val="506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158000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元</w:t>
            </w:r>
          </w:p>
        </w:tc>
      </w:tr>
      <w:tr w:rsidR="006309B2" w:rsidRPr="00CF6E0C" w:rsidTr="002F752A">
        <w:trPr>
          <w:trHeight w:val="506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2C6DDB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开工之日起至保修期结束</w:t>
            </w:r>
          </w:p>
        </w:tc>
      </w:tr>
      <w:tr w:rsidR="0055183E" w:rsidRPr="00CF6E0C" w:rsidTr="007D6A9D">
        <w:trPr>
          <w:trHeight w:val="506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83E" w:rsidRPr="00133C0A" w:rsidRDefault="0055183E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中标人班子配备</w:t>
            </w:r>
          </w:p>
        </w:tc>
        <w:tc>
          <w:tcPr>
            <w:tcW w:w="66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183E" w:rsidRPr="00133C0A" w:rsidRDefault="0055183E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赵幸品、总监理工程师、证书编号：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41002349</w:t>
            </w:r>
          </w:p>
        </w:tc>
      </w:tr>
      <w:tr w:rsidR="0055183E" w:rsidRPr="00CF6E0C" w:rsidTr="007D6A9D">
        <w:trPr>
          <w:trHeight w:val="506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83E" w:rsidRPr="00133C0A" w:rsidRDefault="0055183E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183E" w:rsidRPr="00133C0A" w:rsidRDefault="0055183E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杨胜利、技术负责人、证书编号：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41000361</w:t>
            </w:r>
          </w:p>
        </w:tc>
      </w:tr>
      <w:tr w:rsidR="0055183E" w:rsidRPr="00CF6E0C" w:rsidTr="007D6A9D">
        <w:trPr>
          <w:trHeight w:val="506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83E" w:rsidRPr="00133C0A" w:rsidRDefault="0055183E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183E" w:rsidRPr="00133C0A" w:rsidRDefault="0055183E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张祎、专业监理工程师、证书编号：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H411610030100197</w:t>
            </w:r>
          </w:p>
        </w:tc>
      </w:tr>
      <w:tr w:rsidR="0055183E" w:rsidRPr="00CF6E0C" w:rsidTr="007D6A9D">
        <w:trPr>
          <w:trHeight w:val="506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83E" w:rsidRPr="00133C0A" w:rsidRDefault="0055183E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183E" w:rsidRPr="00133C0A" w:rsidRDefault="0055183E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常欢、监理员、证书编号：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H411510011000119</w:t>
            </w:r>
          </w:p>
        </w:tc>
      </w:tr>
      <w:tr w:rsidR="0055183E" w:rsidRPr="00CF6E0C" w:rsidTr="007D6A9D">
        <w:trPr>
          <w:trHeight w:val="506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83E" w:rsidRPr="00133C0A" w:rsidRDefault="0055183E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183E" w:rsidRPr="00133C0A" w:rsidRDefault="0055183E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方留欣、安全员、证书编号：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H41160011000085</w:t>
            </w:r>
          </w:p>
        </w:tc>
      </w:tr>
      <w:tr w:rsidR="0055183E" w:rsidRPr="00CF6E0C" w:rsidTr="007D6A9D">
        <w:trPr>
          <w:trHeight w:val="506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83E" w:rsidRPr="00133C0A" w:rsidRDefault="0055183E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183E" w:rsidRPr="00133C0A" w:rsidRDefault="0055183E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王富荣、见证员、证书编号：</w:t>
            </w:r>
            <w:r w:rsidR="009E7B93" w:rsidRPr="00133C0A">
              <w:rPr>
                <w:rFonts w:hAnsi="宋体" w:hint="eastAsia"/>
                <w:bCs/>
                <w:color w:val="000000"/>
                <w:szCs w:val="21"/>
              </w:rPr>
              <w:t>H41170050001204</w:t>
            </w:r>
          </w:p>
        </w:tc>
      </w:tr>
      <w:tr w:rsidR="0055183E" w:rsidRPr="00CF6E0C" w:rsidTr="007D6A9D">
        <w:trPr>
          <w:trHeight w:val="506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183E" w:rsidRPr="00133C0A" w:rsidRDefault="0055183E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5183E" w:rsidRPr="00133C0A" w:rsidRDefault="009E7B93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韩方方、资料员、证书编号：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41171141000319</w:t>
            </w:r>
          </w:p>
        </w:tc>
      </w:tr>
      <w:tr w:rsidR="006309B2" w:rsidRPr="00CF6E0C" w:rsidTr="002F752A">
        <w:trPr>
          <w:trHeight w:val="506"/>
        </w:trPr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309B2" w:rsidRPr="00133C0A" w:rsidRDefault="006309B2" w:rsidP="002F752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无行贿记录</w:t>
            </w:r>
          </w:p>
        </w:tc>
      </w:tr>
    </w:tbl>
    <w:p w:rsidR="006309B2" w:rsidRDefault="006309B2" w:rsidP="00CF276F">
      <w:pPr>
        <w:pStyle w:val="a0"/>
        <w:ind w:firstLineChars="0" w:firstLine="0"/>
      </w:pPr>
    </w:p>
    <w:p w:rsidR="006309B2" w:rsidRDefault="006309B2" w:rsidP="00CF276F">
      <w:pPr>
        <w:pStyle w:val="a0"/>
        <w:ind w:firstLineChars="0" w:firstLine="0"/>
      </w:pPr>
    </w:p>
    <w:sectPr w:rsidR="006309B2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827" w:rsidRDefault="008C2827" w:rsidP="00BA7A2C">
      <w:r>
        <w:separator/>
      </w:r>
    </w:p>
  </w:endnote>
  <w:endnote w:type="continuationSeparator" w:id="1">
    <w:p w:rsidR="008C2827" w:rsidRDefault="008C2827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827" w:rsidRDefault="008C2827" w:rsidP="00BA7A2C">
      <w:r>
        <w:separator/>
      </w:r>
    </w:p>
  </w:footnote>
  <w:footnote w:type="continuationSeparator" w:id="1">
    <w:p w:rsidR="008C2827" w:rsidRDefault="008C2827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6717C"/>
    <w:rsid w:val="000A7830"/>
    <w:rsid w:val="000B4285"/>
    <w:rsid w:val="000B4DD6"/>
    <w:rsid w:val="000C0026"/>
    <w:rsid w:val="000D4159"/>
    <w:rsid w:val="00117A8B"/>
    <w:rsid w:val="00123CE9"/>
    <w:rsid w:val="00127914"/>
    <w:rsid w:val="00133C0A"/>
    <w:rsid w:val="00174AC1"/>
    <w:rsid w:val="00183631"/>
    <w:rsid w:val="0019298E"/>
    <w:rsid w:val="001C5008"/>
    <w:rsid w:val="001F42A1"/>
    <w:rsid w:val="001F707A"/>
    <w:rsid w:val="00204613"/>
    <w:rsid w:val="00242B87"/>
    <w:rsid w:val="0026507E"/>
    <w:rsid w:val="00265C76"/>
    <w:rsid w:val="00274D32"/>
    <w:rsid w:val="00276604"/>
    <w:rsid w:val="002A5087"/>
    <w:rsid w:val="002B367C"/>
    <w:rsid w:val="002B62C1"/>
    <w:rsid w:val="002C6DDB"/>
    <w:rsid w:val="002E6D2B"/>
    <w:rsid w:val="002F39D5"/>
    <w:rsid w:val="0034645E"/>
    <w:rsid w:val="0035577B"/>
    <w:rsid w:val="003617B5"/>
    <w:rsid w:val="0036327B"/>
    <w:rsid w:val="00371E42"/>
    <w:rsid w:val="003B2245"/>
    <w:rsid w:val="004175C0"/>
    <w:rsid w:val="004177DB"/>
    <w:rsid w:val="00457587"/>
    <w:rsid w:val="0046419E"/>
    <w:rsid w:val="00474975"/>
    <w:rsid w:val="004904B7"/>
    <w:rsid w:val="004D6645"/>
    <w:rsid w:val="00504429"/>
    <w:rsid w:val="0051518F"/>
    <w:rsid w:val="0055183E"/>
    <w:rsid w:val="00563437"/>
    <w:rsid w:val="00565F24"/>
    <w:rsid w:val="00593B88"/>
    <w:rsid w:val="005B5E43"/>
    <w:rsid w:val="005C1D46"/>
    <w:rsid w:val="005C67C1"/>
    <w:rsid w:val="005E7013"/>
    <w:rsid w:val="005F3DA1"/>
    <w:rsid w:val="005F7FAD"/>
    <w:rsid w:val="00605B7C"/>
    <w:rsid w:val="006241A5"/>
    <w:rsid w:val="006309B2"/>
    <w:rsid w:val="0063592D"/>
    <w:rsid w:val="00646C4F"/>
    <w:rsid w:val="006A3C23"/>
    <w:rsid w:val="006D42A4"/>
    <w:rsid w:val="00712507"/>
    <w:rsid w:val="007404FE"/>
    <w:rsid w:val="00750C43"/>
    <w:rsid w:val="00774FD0"/>
    <w:rsid w:val="00785885"/>
    <w:rsid w:val="00806940"/>
    <w:rsid w:val="008147B0"/>
    <w:rsid w:val="0082249F"/>
    <w:rsid w:val="00823D48"/>
    <w:rsid w:val="0083045E"/>
    <w:rsid w:val="00841D05"/>
    <w:rsid w:val="00841EDC"/>
    <w:rsid w:val="00844520"/>
    <w:rsid w:val="00857F1F"/>
    <w:rsid w:val="0086125E"/>
    <w:rsid w:val="00870C1C"/>
    <w:rsid w:val="00870E6B"/>
    <w:rsid w:val="00875B11"/>
    <w:rsid w:val="00887730"/>
    <w:rsid w:val="008B126A"/>
    <w:rsid w:val="008C2827"/>
    <w:rsid w:val="008D1539"/>
    <w:rsid w:val="008E4BB4"/>
    <w:rsid w:val="00903C9B"/>
    <w:rsid w:val="00905646"/>
    <w:rsid w:val="0092206D"/>
    <w:rsid w:val="0095096F"/>
    <w:rsid w:val="00981CCA"/>
    <w:rsid w:val="009E5CEF"/>
    <w:rsid w:val="009E7B93"/>
    <w:rsid w:val="00A1688B"/>
    <w:rsid w:val="00A1775C"/>
    <w:rsid w:val="00A250FE"/>
    <w:rsid w:val="00A35BA6"/>
    <w:rsid w:val="00A4792B"/>
    <w:rsid w:val="00A52E8D"/>
    <w:rsid w:val="00A70870"/>
    <w:rsid w:val="00A90D53"/>
    <w:rsid w:val="00AD5D25"/>
    <w:rsid w:val="00AE1ED3"/>
    <w:rsid w:val="00AE5A7F"/>
    <w:rsid w:val="00AF06C0"/>
    <w:rsid w:val="00B40909"/>
    <w:rsid w:val="00B47BC3"/>
    <w:rsid w:val="00B62D3B"/>
    <w:rsid w:val="00B95E7B"/>
    <w:rsid w:val="00BA50A9"/>
    <w:rsid w:val="00BA6C78"/>
    <w:rsid w:val="00BA7A2C"/>
    <w:rsid w:val="00BB1F6A"/>
    <w:rsid w:val="00BC1DA8"/>
    <w:rsid w:val="00BD4BBE"/>
    <w:rsid w:val="00BE08BD"/>
    <w:rsid w:val="00BE7D61"/>
    <w:rsid w:val="00C00AA2"/>
    <w:rsid w:val="00C16D98"/>
    <w:rsid w:val="00C364F6"/>
    <w:rsid w:val="00C616C8"/>
    <w:rsid w:val="00C73EA9"/>
    <w:rsid w:val="00C74294"/>
    <w:rsid w:val="00CA002E"/>
    <w:rsid w:val="00CC784D"/>
    <w:rsid w:val="00CE1839"/>
    <w:rsid w:val="00CF276F"/>
    <w:rsid w:val="00CF6E0C"/>
    <w:rsid w:val="00D109FC"/>
    <w:rsid w:val="00D4162B"/>
    <w:rsid w:val="00D735F6"/>
    <w:rsid w:val="00DD1EBC"/>
    <w:rsid w:val="00DD3B53"/>
    <w:rsid w:val="00DF4183"/>
    <w:rsid w:val="00E70214"/>
    <w:rsid w:val="00E8207F"/>
    <w:rsid w:val="00EC142D"/>
    <w:rsid w:val="00ED0149"/>
    <w:rsid w:val="00F07A1D"/>
    <w:rsid w:val="00F1350A"/>
    <w:rsid w:val="00F175A5"/>
    <w:rsid w:val="00F30150"/>
    <w:rsid w:val="00F47536"/>
    <w:rsid w:val="00F54264"/>
    <w:rsid w:val="00F578BA"/>
    <w:rsid w:val="00F646F0"/>
    <w:rsid w:val="00F82A64"/>
    <w:rsid w:val="00F9112B"/>
    <w:rsid w:val="00FB057C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905646"/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9056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289</Words>
  <Characters>1650</Characters>
  <Application>Microsoft Office Word</Application>
  <DocSecurity>0</DocSecurity>
  <Lines>13</Lines>
  <Paragraphs>3</Paragraphs>
  <ScaleCrop>false</ScaleCrop>
  <Company>Yms7.Com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142</cp:revision>
  <cp:lastPrinted>2018-08-13T09:25:00Z</cp:lastPrinted>
  <dcterms:created xsi:type="dcterms:W3CDTF">2018-05-11T02:30:00Z</dcterms:created>
  <dcterms:modified xsi:type="dcterms:W3CDTF">2018-08-13T09:50:00Z</dcterms:modified>
</cp:coreProperties>
</file>